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BE3" w:rsidRDefault="00FF3BE3">
      <w:pPr>
        <w:rPr>
          <w:sz w:val="20"/>
          <w:lang w:val="ru-RU"/>
        </w:rPr>
      </w:pPr>
    </w:p>
    <w:p w:rsidR="00491043" w:rsidRDefault="00491043">
      <w:pPr>
        <w:rPr>
          <w:sz w:val="20"/>
          <w:lang w:val="ru-RU"/>
        </w:rPr>
      </w:pPr>
    </w:p>
    <w:p w:rsidR="00491043" w:rsidRDefault="00491043">
      <w:pPr>
        <w:rPr>
          <w:sz w:val="20"/>
          <w:lang w:val="ru-RU"/>
        </w:rPr>
      </w:pPr>
    </w:p>
    <w:p w:rsidR="009B2D69" w:rsidRDefault="009B2D69" w:rsidP="00FC300D">
      <w:pPr>
        <w:jc w:val="center"/>
        <w:rPr>
          <w:lang w:val="ru-RU"/>
        </w:rPr>
      </w:pPr>
    </w:p>
    <w:p w:rsidR="00FC300D" w:rsidRDefault="00FC300D" w:rsidP="008813C8">
      <w:pPr>
        <w:ind w:left="4536"/>
        <w:jc w:val="center"/>
        <w:rPr>
          <w:sz w:val="28"/>
          <w:szCs w:val="28"/>
          <w:lang w:val="ru-RU"/>
        </w:rPr>
      </w:pPr>
      <w:r w:rsidRPr="001651A4">
        <w:rPr>
          <w:sz w:val="28"/>
          <w:szCs w:val="28"/>
        </w:rPr>
        <w:t>ПРИЛОЖЕНИЕ</w:t>
      </w:r>
      <w:r w:rsidR="00C07E2F">
        <w:rPr>
          <w:sz w:val="28"/>
          <w:szCs w:val="28"/>
          <w:lang w:val="ru-RU"/>
        </w:rPr>
        <w:t xml:space="preserve"> </w:t>
      </w:r>
      <w:r w:rsidR="008813C8">
        <w:rPr>
          <w:sz w:val="28"/>
          <w:szCs w:val="28"/>
          <w:lang w:val="ru-RU"/>
        </w:rPr>
        <w:t xml:space="preserve">№ </w:t>
      </w:r>
      <w:r w:rsidR="00CE3E56">
        <w:rPr>
          <w:sz w:val="28"/>
          <w:szCs w:val="28"/>
          <w:lang w:val="ru-RU"/>
        </w:rPr>
        <w:t>3</w:t>
      </w:r>
    </w:p>
    <w:p w:rsidR="00CC04B2" w:rsidRPr="006D1B52" w:rsidRDefault="00CC04B2" w:rsidP="008813C8">
      <w:pPr>
        <w:ind w:left="4536"/>
        <w:jc w:val="center"/>
        <w:rPr>
          <w:sz w:val="28"/>
          <w:szCs w:val="28"/>
          <w:lang w:val="ru-RU"/>
        </w:rPr>
      </w:pPr>
    </w:p>
    <w:p w:rsidR="00FC300D" w:rsidRDefault="00FC300D" w:rsidP="008813C8">
      <w:pPr>
        <w:ind w:left="4536"/>
        <w:jc w:val="center"/>
        <w:rPr>
          <w:sz w:val="28"/>
          <w:szCs w:val="28"/>
          <w:lang w:val="ru-RU"/>
        </w:rPr>
      </w:pPr>
      <w:r w:rsidRPr="001651A4">
        <w:rPr>
          <w:sz w:val="28"/>
          <w:szCs w:val="28"/>
        </w:rPr>
        <w:t xml:space="preserve">к </w:t>
      </w:r>
      <w:r w:rsidR="00CC04B2">
        <w:rPr>
          <w:sz w:val="28"/>
          <w:szCs w:val="28"/>
          <w:lang w:val="ru-RU"/>
        </w:rPr>
        <w:t>решению Совета муниципального</w:t>
      </w:r>
    </w:p>
    <w:p w:rsidR="00CC04B2" w:rsidRDefault="00CC04B2" w:rsidP="008813C8">
      <w:pPr>
        <w:ind w:left="4536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образования Ейский район</w:t>
      </w:r>
    </w:p>
    <w:p w:rsidR="00FC300D" w:rsidRPr="008813C8" w:rsidRDefault="008813C8" w:rsidP="008813C8">
      <w:pPr>
        <w:ind w:left="4536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от</w:t>
      </w:r>
      <w:r>
        <w:rPr>
          <w:sz w:val="28"/>
          <w:szCs w:val="28"/>
          <w:lang w:val="ru-RU"/>
        </w:rPr>
        <w:t xml:space="preserve"> 27.03.2025</w:t>
      </w:r>
      <w:r w:rsidR="0014220B">
        <w:rPr>
          <w:sz w:val="28"/>
          <w:szCs w:val="28"/>
        </w:rPr>
        <w:t xml:space="preserve"> </w:t>
      </w:r>
      <w:r w:rsidR="0014220B">
        <w:rPr>
          <w:sz w:val="28"/>
          <w:szCs w:val="28"/>
          <w:lang w:val="ru-RU"/>
        </w:rPr>
        <w:t>№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201</w:t>
      </w:r>
    </w:p>
    <w:p w:rsidR="00FC300D" w:rsidRDefault="00FC300D" w:rsidP="00FC300D">
      <w:pPr>
        <w:rPr>
          <w:sz w:val="28"/>
          <w:szCs w:val="28"/>
          <w:lang w:val="ru-RU"/>
        </w:rPr>
      </w:pPr>
    </w:p>
    <w:p w:rsidR="00FC300D" w:rsidRDefault="00FC300D" w:rsidP="00FC300D">
      <w:pPr>
        <w:rPr>
          <w:lang w:val="ru-RU"/>
        </w:rPr>
      </w:pPr>
    </w:p>
    <w:p w:rsidR="0009023D" w:rsidRPr="0009023D" w:rsidRDefault="0009023D" w:rsidP="00FC300D">
      <w:pPr>
        <w:rPr>
          <w:lang w:val="ru-RU"/>
        </w:rPr>
      </w:pPr>
    </w:p>
    <w:p w:rsidR="00FC300D" w:rsidRPr="00F27C8E" w:rsidRDefault="00FC300D" w:rsidP="00FC300D">
      <w:pPr>
        <w:jc w:val="center"/>
        <w:rPr>
          <w:b/>
          <w:sz w:val="28"/>
        </w:rPr>
      </w:pPr>
      <w:r w:rsidRPr="00F27C8E">
        <w:rPr>
          <w:b/>
          <w:sz w:val="28"/>
        </w:rPr>
        <w:t xml:space="preserve">ПЕРЕЧЕНЬ </w:t>
      </w:r>
    </w:p>
    <w:p w:rsidR="00CC04B2" w:rsidRDefault="00FC300D" w:rsidP="00CC04B2">
      <w:pPr>
        <w:jc w:val="center"/>
        <w:rPr>
          <w:b/>
          <w:sz w:val="28"/>
          <w:lang w:val="ru-RU"/>
        </w:rPr>
      </w:pPr>
      <w:r w:rsidRPr="00F27C8E">
        <w:rPr>
          <w:b/>
          <w:sz w:val="28"/>
        </w:rPr>
        <w:t>имущества,</w:t>
      </w:r>
      <w:r w:rsidR="00CC04B2">
        <w:rPr>
          <w:b/>
          <w:sz w:val="28"/>
          <w:lang w:val="ru-RU"/>
        </w:rPr>
        <w:t xml:space="preserve"> передаваемого из муниципальной собственности</w:t>
      </w:r>
    </w:p>
    <w:p w:rsidR="00EE68F6" w:rsidRPr="00CC04B2" w:rsidRDefault="00CC04B2" w:rsidP="00CC04B2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lang w:val="ru-RU"/>
        </w:rPr>
        <w:t>муниципального образования Ейский район в государственную собственность Краснодарского края на безвозмездной основе</w:t>
      </w:r>
    </w:p>
    <w:p w:rsidR="00D82F27" w:rsidRDefault="00D82F27" w:rsidP="00D82F27">
      <w:pPr>
        <w:jc w:val="center"/>
        <w:rPr>
          <w:sz w:val="28"/>
          <w:lang w:val="ru-RU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843"/>
        <w:gridCol w:w="2693"/>
        <w:gridCol w:w="4394"/>
      </w:tblGrid>
      <w:tr w:rsidR="00C7155F" w:rsidRPr="00515A13" w:rsidTr="00C07E2F">
        <w:tc>
          <w:tcPr>
            <w:tcW w:w="567" w:type="dxa"/>
          </w:tcPr>
          <w:p w:rsidR="00C7155F" w:rsidRPr="00515A13" w:rsidRDefault="00C7155F" w:rsidP="00860B5A">
            <w:pPr>
              <w:jc w:val="center"/>
            </w:pPr>
            <w:r w:rsidRPr="00515A13">
              <w:t>№ п/п</w:t>
            </w:r>
          </w:p>
        </w:tc>
        <w:tc>
          <w:tcPr>
            <w:tcW w:w="1843" w:type="dxa"/>
          </w:tcPr>
          <w:p w:rsidR="00C7155F" w:rsidRPr="00C6445B" w:rsidRDefault="00C7155F" w:rsidP="0026456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Наименование имущества</w:t>
            </w:r>
          </w:p>
        </w:tc>
        <w:tc>
          <w:tcPr>
            <w:tcW w:w="2693" w:type="dxa"/>
          </w:tcPr>
          <w:p w:rsidR="00C7155F" w:rsidRPr="00860B5A" w:rsidRDefault="00C7155F" w:rsidP="00C07E2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Адрес мест</w:t>
            </w:r>
            <w:r w:rsidR="00C07E2F">
              <w:rPr>
                <w:lang w:val="ru-RU"/>
              </w:rPr>
              <w:t>о</w:t>
            </w:r>
            <w:r w:rsidR="00CA0424">
              <w:rPr>
                <w:lang w:val="ru-RU"/>
              </w:rPr>
              <w:t>н</w:t>
            </w:r>
            <w:r>
              <w:rPr>
                <w:lang w:val="ru-RU"/>
              </w:rPr>
              <w:t>ахождения имущества</w:t>
            </w:r>
          </w:p>
        </w:tc>
        <w:tc>
          <w:tcPr>
            <w:tcW w:w="4394" w:type="dxa"/>
          </w:tcPr>
          <w:p w:rsidR="00C7155F" w:rsidRPr="00C7155F" w:rsidRDefault="00C7155F" w:rsidP="00860B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Индивидуализирующие характеристики имущества</w:t>
            </w:r>
          </w:p>
        </w:tc>
      </w:tr>
      <w:tr w:rsidR="00201ECD" w:rsidRPr="00515A13" w:rsidTr="00C07E2F">
        <w:trPr>
          <w:trHeight w:val="341"/>
        </w:trPr>
        <w:tc>
          <w:tcPr>
            <w:tcW w:w="567" w:type="dxa"/>
          </w:tcPr>
          <w:p w:rsidR="00201ECD" w:rsidRPr="00860B5A" w:rsidRDefault="00201ECD" w:rsidP="00860B5A">
            <w:pPr>
              <w:jc w:val="center"/>
              <w:rPr>
                <w:lang w:val="ru-RU"/>
              </w:rPr>
            </w:pPr>
            <w:r w:rsidRPr="00860B5A">
              <w:rPr>
                <w:lang w:val="ru-RU"/>
              </w:rPr>
              <w:t>1</w:t>
            </w:r>
          </w:p>
        </w:tc>
        <w:tc>
          <w:tcPr>
            <w:tcW w:w="1843" w:type="dxa"/>
          </w:tcPr>
          <w:p w:rsidR="00201ECD" w:rsidRPr="00860B5A" w:rsidRDefault="00201ECD" w:rsidP="00860B5A">
            <w:pPr>
              <w:jc w:val="center"/>
              <w:rPr>
                <w:lang w:val="ru-RU"/>
              </w:rPr>
            </w:pPr>
            <w:r w:rsidRPr="00860B5A">
              <w:rPr>
                <w:lang w:val="ru-RU"/>
              </w:rPr>
              <w:t>2</w:t>
            </w:r>
          </w:p>
        </w:tc>
        <w:tc>
          <w:tcPr>
            <w:tcW w:w="2693" w:type="dxa"/>
          </w:tcPr>
          <w:p w:rsidR="00201ECD" w:rsidRPr="00860B5A" w:rsidRDefault="00201ECD" w:rsidP="00860B5A">
            <w:pPr>
              <w:jc w:val="center"/>
              <w:rPr>
                <w:lang w:val="ru-RU"/>
              </w:rPr>
            </w:pPr>
            <w:r w:rsidRPr="00860B5A">
              <w:rPr>
                <w:lang w:val="ru-RU"/>
              </w:rPr>
              <w:t>3</w:t>
            </w:r>
          </w:p>
        </w:tc>
        <w:tc>
          <w:tcPr>
            <w:tcW w:w="4394" w:type="dxa"/>
          </w:tcPr>
          <w:p w:rsidR="00201ECD" w:rsidRPr="00860B5A" w:rsidRDefault="00333A2A" w:rsidP="00201E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C7155F" w:rsidRPr="00515A13" w:rsidTr="00FC4817">
        <w:trPr>
          <w:trHeight w:val="3555"/>
        </w:trPr>
        <w:tc>
          <w:tcPr>
            <w:tcW w:w="567" w:type="dxa"/>
          </w:tcPr>
          <w:p w:rsidR="00C7155F" w:rsidRPr="00515A13" w:rsidRDefault="00C7155F" w:rsidP="00860B5A">
            <w:pPr>
              <w:jc w:val="center"/>
            </w:pPr>
            <w:r w:rsidRPr="00515A13">
              <w:t>1</w:t>
            </w:r>
          </w:p>
        </w:tc>
        <w:tc>
          <w:tcPr>
            <w:tcW w:w="1843" w:type="dxa"/>
          </w:tcPr>
          <w:p w:rsidR="00C7155F" w:rsidRPr="00860B5A" w:rsidRDefault="00E954B8" w:rsidP="0031257D">
            <w:pPr>
              <w:ind w:right="-107"/>
              <w:rPr>
                <w:lang w:val="ru-RU"/>
              </w:rPr>
            </w:pPr>
            <w:r>
              <w:rPr>
                <w:lang w:val="ru-RU"/>
              </w:rPr>
              <w:t xml:space="preserve">Спортивный зал единоборств </w:t>
            </w:r>
            <w:r w:rsidR="00C26C4C">
              <w:rPr>
                <w:lang w:val="ru-RU"/>
              </w:rPr>
              <w:t>имени Алексея Олеговича Уточкина</w:t>
            </w:r>
          </w:p>
        </w:tc>
        <w:tc>
          <w:tcPr>
            <w:tcW w:w="2693" w:type="dxa"/>
          </w:tcPr>
          <w:p w:rsidR="00064D63" w:rsidRDefault="00440EA0" w:rsidP="00C07E2F">
            <w:pPr>
              <w:rPr>
                <w:lang w:val="ru-RU"/>
              </w:rPr>
            </w:pPr>
            <w:r>
              <w:rPr>
                <w:lang w:val="ru-RU"/>
              </w:rPr>
              <w:t>Росси</w:t>
            </w:r>
            <w:r w:rsidR="00C07E2F">
              <w:rPr>
                <w:lang w:val="ru-RU"/>
              </w:rPr>
              <w:t>я</w:t>
            </w:r>
            <w:r>
              <w:rPr>
                <w:lang w:val="ru-RU"/>
              </w:rPr>
              <w:t xml:space="preserve">, </w:t>
            </w:r>
            <w:r w:rsidR="00C7155F">
              <w:rPr>
                <w:lang w:val="ru-RU"/>
              </w:rPr>
              <w:t>Краснодарский край,</w:t>
            </w:r>
            <w:r w:rsidR="00C07E2F">
              <w:rPr>
                <w:lang w:val="ru-RU"/>
              </w:rPr>
              <w:t xml:space="preserve"> </w:t>
            </w:r>
            <w:r w:rsidR="006D1B52">
              <w:rPr>
                <w:lang w:val="ru-RU"/>
              </w:rPr>
              <w:t xml:space="preserve">Ейский </w:t>
            </w:r>
            <w:r w:rsidR="002B0060">
              <w:rPr>
                <w:lang w:val="ru-RU"/>
              </w:rPr>
              <w:t xml:space="preserve">муниципальный </w:t>
            </w:r>
            <w:r w:rsidR="006D1B52">
              <w:rPr>
                <w:lang w:val="ru-RU"/>
              </w:rPr>
              <w:t>район,</w:t>
            </w:r>
          </w:p>
          <w:p w:rsidR="006D1B52" w:rsidRDefault="00C07E2F" w:rsidP="00C07E2F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Ейское</w:t>
            </w:r>
            <w:proofErr w:type="spellEnd"/>
            <w:r>
              <w:rPr>
                <w:lang w:val="ru-RU"/>
              </w:rPr>
              <w:t xml:space="preserve"> городское поселение</w:t>
            </w:r>
            <w:r w:rsidR="006D1B52">
              <w:rPr>
                <w:lang w:val="ru-RU"/>
              </w:rPr>
              <w:t>,</w:t>
            </w:r>
            <w:r>
              <w:rPr>
                <w:lang w:val="ru-RU"/>
              </w:rPr>
              <w:t xml:space="preserve"> город Ейск</w:t>
            </w:r>
            <w:r w:rsidR="006D1B52">
              <w:rPr>
                <w:lang w:val="ru-RU"/>
              </w:rPr>
              <w:t>,</w:t>
            </w:r>
            <w:r>
              <w:rPr>
                <w:lang w:val="ru-RU"/>
              </w:rPr>
              <w:t xml:space="preserve"> </w:t>
            </w:r>
          </w:p>
          <w:p w:rsidR="006D1B52" w:rsidRPr="00860B5A" w:rsidRDefault="006D1B52" w:rsidP="00C07E2F">
            <w:pPr>
              <w:rPr>
                <w:lang w:val="ru-RU"/>
              </w:rPr>
            </w:pPr>
            <w:r>
              <w:rPr>
                <w:lang w:val="ru-RU"/>
              </w:rPr>
              <w:t xml:space="preserve">улица </w:t>
            </w:r>
            <w:r w:rsidR="00C07E2F">
              <w:rPr>
                <w:lang w:val="ru-RU"/>
              </w:rPr>
              <w:t>Колхозная, 26/4</w:t>
            </w:r>
          </w:p>
        </w:tc>
        <w:tc>
          <w:tcPr>
            <w:tcW w:w="4394" w:type="dxa"/>
          </w:tcPr>
          <w:p w:rsidR="002B0060" w:rsidRDefault="002B0060" w:rsidP="00C07E2F">
            <w:pPr>
              <w:rPr>
                <w:lang w:val="ru-RU"/>
              </w:rPr>
            </w:pPr>
            <w:r>
              <w:rPr>
                <w:lang w:val="ru-RU"/>
              </w:rPr>
              <w:t>площадь 1568,9 кв. м;</w:t>
            </w:r>
          </w:p>
          <w:p w:rsidR="006D1B52" w:rsidRDefault="00C7155F" w:rsidP="00C07E2F">
            <w:pPr>
              <w:rPr>
                <w:lang w:val="ru-RU"/>
              </w:rPr>
            </w:pPr>
            <w:r>
              <w:rPr>
                <w:lang w:val="ru-RU"/>
              </w:rPr>
              <w:t xml:space="preserve">кадастровый номер </w:t>
            </w:r>
            <w:r w:rsidR="00C07E2F">
              <w:rPr>
                <w:lang w:val="ru-RU"/>
              </w:rPr>
              <w:t>23:42:0801001:</w:t>
            </w:r>
            <w:r w:rsidR="002B0060">
              <w:rPr>
                <w:lang w:val="ru-RU"/>
              </w:rPr>
              <w:t>5237</w:t>
            </w:r>
            <w:r w:rsidR="00C07E2F">
              <w:rPr>
                <w:lang w:val="ru-RU"/>
              </w:rPr>
              <w:t>;</w:t>
            </w:r>
          </w:p>
          <w:p w:rsidR="00201ECD" w:rsidRDefault="002B0060" w:rsidP="00C07E2F">
            <w:pPr>
              <w:rPr>
                <w:lang w:val="ru-RU"/>
              </w:rPr>
            </w:pPr>
            <w:r>
              <w:rPr>
                <w:lang w:val="ru-RU"/>
              </w:rPr>
              <w:t xml:space="preserve">инвентарный номер </w:t>
            </w:r>
            <w:r w:rsidRPr="00366C57">
              <w:t>КШ2360000436</w:t>
            </w:r>
            <w:r w:rsidR="00C07E2F">
              <w:rPr>
                <w:lang w:val="ru-RU"/>
              </w:rPr>
              <w:t>;</w:t>
            </w:r>
          </w:p>
          <w:p w:rsidR="00C07E2F" w:rsidRDefault="002B0060" w:rsidP="00C07E2F">
            <w:pPr>
              <w:ind w:right="-113"/>
              <w:rPr>
                <w:lang w:val="ru-RU"/>
              </w:rPr>
            </w:pPr>
            <w:r>
              <w:rPr>
                <w:lang w:val="ru-RU"/>
              </w:rPr>
              <w:t xml:space="preserve">право собственности муниципального образования Ейский район </w:t>
            </w:r>
            <w:r w:rsidR="00FC4817">
              <w:rPr>
                <w:lang w:val="ru-RU"/>
              </w:rPr>
              <w:t>от 06 сентября 2023 года №23:42:0801001:5237 -23/260/2023-1;</w:t>
            </w:r>
          </w:p>
          <w:p w:rsidR="00FC4817" w:rsidRDefault="00FC4817" w:rsidP="00FC4817">
            <w:pPr>
              <w:ind w:right="-113"/>
              <w:rPr>
                <w:lang w:val="ru-RU"/>
              </w:rPr>
            </w:pPr>
            <w:r>
              <w:rPr>
                <w:lang w:val="ru-RU"/>
              </w:rPr>
              <w:t>право оперативного управления от 14 ноября 2023 года №23:42:0801001:5237-23/260/2023-2;</w:t>
            </w:r>
          </w:p>
          <w:p w:rsidR="00FC4817" w:rsidRPr="0071183A" w:rsidRDefault="00FC4817" w:rsidP="00C07E2F">
            <w:pPr>
              <w:ind w:right="-113"/>
              <w:rPr>
                <w:lang w:val="ru-RU"/>
              </w:rPr>
            </w:pPr>
            <w:r>
              <w:rPr>
                <w:lang w:val="ru-RU"/>
              </w:rPr>
              <w:t xml:space="preserve">балансовая стоимость </w:t>
            </w:r>
            <w:r w:rsidR="0071183A">
              <w:t>92 349 513,23</w:t>
            </w:r>
            <w:r w:rsidR="0071183A">
              <w:rPr>
                <w:lang w:val="ru-RU"/>
              </w:rPr>
              <w:t xml:space="preserve"> </w:t>
            </w:r>
            <w:proofErr w:type="spellStart"/>
            <w:r w:rsidR="0071183A">
              <w:rPr>
                <w:lang w:val="ru-RU"/>
              </w:rPr>
              <w:t>руб</w:t>
            </w:r>
            <w:proofErr w:type="spellEnd"/>
            <w:r w:rsidR="0071183A">
              <w:rPr>
                <w:lang w:val="ru-RU"/>
              </w:rPr>
              <w:t>;</w:t>
            </w:r>
          </w:p>
          <w:p w:rsidR="00FC4817" w:rsidRPr="00860B5A" w:rsidRDefault="00FC4817" w:rsidP="00C07E2F">
            <w:pPr>
              <w:ind w:right="-113"/>
              <w:rPr>
                <w:lang w:val="ru-RU"/>
              </w:rPr>
            </w:pPr>
            <w:r>
              <w:rPr>
                <w:lang w:val="ru-RU"/>
              </w:rPr>
              <w:t xml:space="preserve">остаточная стоимость (по состоянию на   1 марта 2025 года) </w:t>
            </w:r>
            <w:r w:rsidR="0071183A">
              <w:t>90 040</w:t>
            </w:r>
            <w:r w:rsidR="0071183A">
              <w:rPr>
                <w:lang w:val="ru-RU"/>
              </w:rPr>
              <w:t xml:space="preserve"> </w:t>
            </w:r>
            <w:r w:rsidR="0071183A">
              <w:t>775,30</w:t>
            </w:r>
            <w:r w:rsidR="0071183A">
              <w:rPr>
                <w:lang w:val="ru-RU"/>
              </w:rPr>
              <w:t xml:space="preserve"> руб.</w:t>
            </w:r>
          </w:p>
        </w:tc>
      </w:tr>
      <w:tr w:rsidR="00FC4817" w:rsidRPr="00515A13" w:rsidTr="007D40B3">
        <w:trPr>
          <w:trHeight w:val="375"/>
        </w:trPr>
        <w:tc>
          <w:tcPr>
            <w:tcW w:w="5103" w:type="dxa"/>
            <w:gridSpan w:val="3"/>
          </w:tcPr>
          <w:p w:rsidR="00FC4817" w:rsidRDefault="00FC4817" w:rsidP="00C07E2F">
            <w:pPr>
              <w:rPr>
                <w:lang w:val="ru-RU"/>
              </w:rPr>
            </w:pPr>
            <w:r>
              <w:rPr>
                <w:lang w:val="ru-RU"/>
              </w:rPr>
              <w:t>Итого</w:t>
            </w:r>
          </w:p>
        </w:tc>
        <w:tc>
          <w:tcPr>
            <w:tcW w:w="4394" w:type="dxa"/>
          </w:tcPr>
          <w:p w:rsidR="00FC4817" w:rsidRDefault="00FC4817" w:rsidP="00C07E2F">
            <w:pPr>
              <w:ind w:right="-113"/>
              <w:rPr>
                <w:lang w:val="ru-RU"/>
              </w:rPr>
            </w:pPr>
            <w:r>
              <w:rPr>
                <w:lang w:val="ru-RU"/>
              </w:rPr>
              <w:t xml:space="preserve">Балансовая стоимость </w:t>
            </w:r>
            <w:r w:rsidR="0071619F">
              <w:t>92 349 513,23</w:t>
            </w:r>
            <w:r w:rsidR="0071619F">
              <w:rPr>
                <w:lang w:val="ru-RU"/>
              </w:rPr>
              <w:t xml:space="preserve"> </w:t>
            </w:r>
            <w:proofErr w:type="spellStart"/>
            <w:r w:rsidR="0071619F">
              <w:rPr>
                <w:lang w:val="ru-RU"/>
              </w:rPr>
              <w:t>руб</w:t>
            </w:r>
            <w:proofErr w:type="spellEnd"/>
            <w:r w:rsidR="0071619F">
              <w:rPr>
                <w:lang w:val="ru-RU"/>
              </w:rPr>
              <w:t>;</w:t>
            </w:r>
          </w:p>
          <w:p w:rsidR="00FC4817" w:rsidRDefault="00FC4817" w:rsidP="00C07E2F">
            <w:pPr>
              <w:ind w:right="-113"/>
              <w:rPr>
                <w:lang w:val="ru-RU"/>
              </w:rPr>
            </w:pPr>
            <w:r>
              <w:rPr>
                <w:lang w:val="ru-RU"/>
              </w:rPr>
              <w:t xml:space="preserve">Остаточная стоимость </w:t>
            </w:r>
            <w:r w:rsidR="0071619F">
              <w:t>90 040</w:t>
            </w:r>
            <w:r w:rsidR="0071619F">
              <w:rPr>
                <w:lang w:val="ru-RU"/>
              </w:rPr>
              <w:t xml:space="preserve"> </w:t>
            </w:r>
            <w:r w:rsidR="0071619F">
              <w:t>775,30</w:t>
            </w:r>
            <w:r w:rsidR="0071619F">
              <w:rPr>
                <w:lang w:val="ru-RU"/>
              </w:rPr>
              <w:t xml:space="preserve"> руб.</w:t>
            </w:r>
          </w:p>
        </w:tc>
      </w:tr>
    </w:tbl>
    <w:p w:rsidR="00D1155D" w:rsidRDefault="00D1155D" w:rsidP="0009023D">
      <w:pPr>
        <w:ind w:left="142"/>
        <w:jc w:val="center"/>
        <w:rPr>
          <w:sz w:val="28"/>
          <w:szCs w:val="28"/>
          <w:lang w:val="ru-RU"/>
        </w:rPr>
      </w:pPr>
    </w:p>
    <w:p w:rsidR="006D1B52" w:rsidRDefault="006D1B52" w:rsidP="0009023D">
      <w:pPr>
        <w:ind w:left="142"/>
        <w:jc w:val="center"/>
        <w:rPr>
          <w:sz w:val="28"/>
          <w:szCs w:val="28"/>
          <w:lang w:val="ru-RU"/>
        </w:rPr>
      </w:pPr>
    </w:p>
    <w:p w:rsidR="008813C8" w:rsidRDefault="008813C8" w:rsidP="0009023D">
      <w:pPr>
        <w:ind w:left="142"/>
        <w:jc w:val="center"/>
        <w:rPr>
          <w:sz w:val="28"/>
          <w:szCs w:val="28"/>
          <w:lang w:val="ru-RU"/>
        </w:rPr>
      </w:pPr>
    </w:p>
    <w:p w:rsidR="00B30D76" w:rsidRDefault="00B30D76" w:rsidP="0034322E">
      <w:pPr>
        <w:ind w:left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Начальник управления </w:t>
      </w:r>
    </w:p>
    <w:p w:rsidR="00CC04B2" w:rsidRDefault="00CC04B2" w:rsidP="0034322E">
      <w:pPr>
        <w:ind w:left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муниципальных ресурсов</w:t>
      </w:r>
    </w:p>
    <w:p w:rsidR="00CC04B2" w:rsidRDefault="00CC04B2" w:rsidP="0034322E">
      <w:pPr>
        <w:ind w:left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администрации </w:t>
      </w:r>
      <w:proofErr w:type="gramStart"/>
      <w:r>
        <w:rPr>
          <w:sz w:val="28"/>
          <w:szCs w:val="28"/>
          <w:lang w:val="ru-RU"/>
        </w:rPr>
        <w:t>муниципального</w:t>
      </w:r>
      <w:proofErr w:type="gramEnd"/>
      <w:r>
        <w:rPr>
          <w:sz w:val="28"/>
          <w:szCs w:val="28"/>
          <w:lang w:val="ru-RU"/>
        </w:rPr>
        <w:t xml:space="preserve"> </w:t>
      </w:r>
    </w:p>
    <w:p w:rsidR="001953FF" w:rsidRPr="001953FF" w:rsidRDefault="00CC04B2" w:rsidP="0034322E">
      <w:pPr>
        <w:ind w:left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образования Ейский район</w:t>
      </w:r>
      <w:r w:rsidR="0034322E">
        <w:rPr>
          <w:sz w:val="28"/>
          <w:szCs w:val="28"/>
          <w:lang w:val="ru-RU"/>
        </w:rPr>
        <w:t xml:space="preserve">       </w:t>
      </w:r>
      <w:r w:rsidR="001953FF">
        <w:rPr>
          <w:sz w:val="28"/>
          <w:szCs w:val="28"/>
          <w:lang w:val="ru-RU"/>
        </w:rPr>
        <w:t xml:space="preserve">                        </w:t>
      </w:r>
      <w:r w:rsidR="0034322E">
        <w:rPr>
          <w:sz w:val="28"/>
          <w:szCs w:val="28"/>
          <w:lang w:val="ru-RU"/>
        </w:rPr>
        <w:t xml:space="preserve">                          </w:t>
      </w:r>
      <w:r>
        <w:rPr>
          <w:sz w:val="28"/>
          <w:szCs w:val="28"/>
          <w:lang w:val="ru-RU"/>
        </w:rPr>
        <w:t xml:space="preserve">   Н.В. </w:t>
      </w:r>
      <w:proofErr w:type="spellStart"/>
      <w:r>
        <w:rPr>
          <w:sz w:val="28"/>
          <w:szCs w:val="28"/>
          <w:lang w:val="ru-RU"/>
        </w:rPr>
        <w:t>Перевышина</w:t>
      </w:r>
      <w:proofErr w:type="spellEnd"/>
      <w:r w:rsidR="0034322E">
        <w:rPr>
          <w:sz w:val="28"/>
          <w:szCs w:val="28"/>
          <w:lang w:val="ru-RU"/>
        </w:rPr>
        <w:t xml:space="preserve">     </w:t>
      </w:r>
    </w:p>
    <w:sectPr w:rsidR="001953FF" w:rsidRPr="001953FF" w:rsidSect="0034322E">
      <w:pgSz w:w="11906" w:h="16838"/>
      <w:pgMar w:top="340" w:right="424" w:bottom="180" w:left="1701" w:header="624" w:footer="73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440" w:rsidRDefault="00B86440" w:rsidP="007751EE">
      <w:r>
        <w:separator/>
      </w:r>
    </w:p>
  </w:endnote>
  <w:endnote w:type="continuationSeparator" w:id="0">
    <w:p w:rsidR="00B86440" w:rsidRDefault="00B86440" w:rsidP="007751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440" w:rsidRDefault="00B86440" w:rsidP="007751EE">
      <w:r>
        <w:separator/>
      </w:r>
    </w:p>
  </w:footnote>
  <w:footnote w:type="continuationSeparator" w:id="0">
    <w:p w:rsidR="00B86440" w:rsidRDefault="00B86440" w:rsidP="007751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D44AA"/>
    <w:multiLevelType w:val="hybridMultilevel"/>
    <w:tmpl w:val="F5DE10F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312052BD"/>
    <w:multiLevelType w:val="hybridMultilevel"/>
    <w:tmpl w:val="DB749F6C"/>
    <w:lvl w:ilvl="0" w:tplc="E632A43A">
      <w:start w:val="3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2">
    <w:nsid w:val="319C61F1"/>
    <w:multiLevelType w:val="hybridMultilevel"/>
    <w:tmpl w:val="2AAEBDE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3BA44E8A"/>
    <w:multiLevelType w:val="hybridMultilevel"/>
    <w:tmpl w:val="3B8E4574"/>
    <w:lvl w:ilvl="0" w:tplc="D2BC12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D782AB3"/>
    <w:multiLevelType w:val="hybridMultilevel"/>
    <w:tmpl w:val="B73C30D2"/>
    <w:lvl w:ilvl="0" w:tplc="C442D32C">
      <w:start w:val="2"/>
      <w:numFmt w:val="decimal"/>
      <w:lvlText w:val="%1)"/>
      <w:lvlJc w:val="left"/>
      <w:pPr>
        <w:tabs>
          <w:tab w:val="num" w:pos="1265"/>
        </w:tabs>
        <w:ind w:left="1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5"/>
        </w:tabs>
        <w:ind w:left="19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5"/>
        </w:tabs>
        <w:ind w:left="27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5"/>
        </w:tabs>
        <w:ind w:left="34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5"/>
        </w:tabs>
        <w:ind w:left="41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5"/>
        </w:tabs>
        <w:ind w:left="48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5"/>
        </w:tabs>
        <w:ind w:left="55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5"/>
        </w:tabs>
        <w:ind w:left="63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5"/>
        </w:tabs>
        <w:ind w:left="7025" w:hanging="180"/>
      </w:pPr>
    </w:lvl>
  </w:abstractNum>
  <w:abstractNum w:abstractNumId="5">
    <w:nsid w:val="517D7488"/>
    <w:multiLevelType w:val="hybridMultilevel"/>
    <w:tmpl w:val="B1E67948"/>
    <w:lvl w:ilvl="0" w:tplc="1E5C1730">
      <w:start w:val="1"/>
      <w:numFmt w:val="decimal"/>
      <w:lvlText w:val="%1."/>
      <w:lvlJc w:val="left"/>
      <w:pPr>
        <w:tabs>
          <w:tab w:val="num" w:pos="3119"/>
        </w:tabs>
        <w:ind w:left="3119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8546779"/>
    <w:multiLevelType w:val="hybridMultilevel"/>
    <w:tmpl w:val="C91A8570"/>
    <w:lvl w:ilvl="0" w:tplc="1E5C1730">
      <w:start w:val="1"/>
      <w:numFmt w:val="decimal"/>
      <w:lvlText w:val="%1."/>
      <w:lvlJc w:val="left"/>
      <w:pPr>
        <w:tabs>
          <w:tab w:val="num" w:pos="2691"/>
        </w:tabs>
        <w:ind w:left="2691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FF3BE3"/>
    <w:rsid w:val="000065D2"/>
    <w:rsid w:val="0002587F"/>
    <w:rsid w:val="000358C8"/>
    <w:rsid w:val="000517FD"/>
    <w:rsid w:val="00055C02"/>
    <w:rsid w:val="00064D63"/>
    <w:rsid w:val="000677DE"/>
    <w:rsid w:val="00070DC1"/>
    <w:rsid w:val="00073681"/>
    <w:rsid w:val="000776BB"/>
    <w:rsid w:val="00081467"/>
    <w:rsid w:val="0009023D"/>
    <w:rsid w:val="000A7305"/>
    <w:rsid w:val="000C2573"/>
    <w:rsid w:val="000D30B0"/>
    <w:rsid w:val="000E35A0"/>
    <w:rsid w:val="000F51D7"/>
    <w:rsid w:val="00111DC5"/>
    <w:rsid w:val="001148ED"/>
    <w:rsid w:val="0013426F"/>
    <w:rsid w:val="0014220B"/>
    <w:rsid w:val="00142C86"/>
    <w:rsid w:val="0014437D"/>
    <w:rsid w:val="00152409"/>
    <w:rsid w:val="00156DE0"/>
    <w:rsid w:val="00163F2D"/>
    <w:rsid w:val="001651A4"/>
    <w:rsid w:val="00166203"/>
    <w:rsid w:val="0016636F"/>
    <w:rsid w:val="00174317"/>
    <w:rsid w:val="0017547E"/>
    <w:rsid w:val="00176CC5"/>
    <w:rsid w:val="001924DA"/>
    <w:rsid w:val="001938CD"/>
    <w:rsid w:val="001953FF"/>
    <w:rsid w:val="001A02AF"/>
    <w:rsid w:val="001A27CE"/>
    <w:rsid w:val="001B0743"/>
    <w:rsid w:val="001E5680"/>
    <w:rsid w:val="001F1E45"/>
    <w:rsid w:val="00201ECD"/>
    <w:rsid w:val="0020290D"/>
    <w:rsid w:val="0021424B"/>
    <w:rsid w:val="002150BC"/>
    <w:rsid w:val="0022036A"/>
    <w:rsid w:val="00241164"/>
    <w:rsid w:val="002425ED"/>
    <w:rsid w:val="00245D1D"/>
    <w:rsid w:val="002472CF"/>
    <w:rsid w:val="00247B4D"/>
    <w:rsid w:val="00250203"/>
    <w:rsid w:val="002516E8"/>
    <w:rsid w:val="002531D3"/>
    <w:rsid w:val="002552D4"/>
    <w:rsid w:val="002556B0"/>
    <w:rsid w:val="002562D1"/>
    <w:rsid w:val="00262680"/>
    <w:rsid w:val="0026456E"/>
    <w:rsid w:val="00272060"/>
    <w:rsid w:val="00277FE7"/>
    <w:rsid w:val="00283759"/>
    <w:rsid w:val="00291D12"/>
    <w:rsid w:val="00294696"/>
    <w:rsid w:val="002A63BF"/>
    <w:rsid w:val="002B0060"/>
    <w:rsid w:val="002B2D0C"/>
    <w:rsid w:val="002B3529"/>
    <w:rsid w:val="002B751D"/>
    <w:rsid w:val="002D6038"/>
    <w:rsid w:val="002E4F64"/>
    <w:rsid w:val="002E7974"/>
    <w:rsid w:val="003041DA"/>
    <w:rsid w:val="00306074"/>
    <w:rsid w:val="0031257D"/>
    <w:rsid w:val="003127E9"/>
    <w:rsid w:val="003147AD"/>
    <w:rsid w:val="0031606D"/>
    <w:rsid w:val="00333A2A"/>
    <w:rsid w:val="0034198A"/>
    <w:rsid w:val="0034322E"/>
    <w:rsid w:val="0035553A"/>
    <w:rsid w:val="00362594"/>
    <w:rsid w:val="00366332"/>
    <w:rsid w:val="00381102"/>
    <w:rsid w:val="00391E4F"/>
    <w:rsid w:val="00395C06"/>
    <w:rsid w:val="003C2A2B"/>
    <w:rsid w:val="003C5309"/>
    <w:rsid w:val="003C6CBD"/>
    <w:rsid w:val="003E1930"/>
    <w:rsid w:val="004024AA"/>
    <w:rsid w:val="00402B2D"/>
    <w:rsid w:val="0041018F"/>
    <w:rsid w:val="004113FE"/>
    <w:rsid w:val="0042712A"/>
    <w:rsid w:val="00431373"/>
    <w:rsid w:val="00440EA0"/>
    <w:rsid w:val="00445023"/>
    <w:rsid w:val="00463033"/>
    <w:rsid w:val="00465AE3"/>
    <w:rsid w:val="00465E82"/>
    <w:rsid w:val="004705A5"/>
    <w:rsid w:val="0048596D"/>
    <w:rsid w:val="00491043"/>
    <w:rsid w:val="00491C14"/>
    <w:rsid w:val="00494BF6"/>
    <w:rsid w:val="004A380B"/>
    <w:rsid w:val="004A5861"/>
    <w:rsid w:val="004A5C37"/>
    <w:rsid w:val="004A74FB"/>
    <w:rsid w:val="004C2136"/>
    <w:rsid w:val="004C7198"/>
    <w:rsid w:val="004D1179"/>
    <w:rsid w:val="004D1406"/>
    <w:rsid w:val="004D3E9E"/>
    <w:rsid w:val="004E3169"/>
    <w:rsid w:val="004E5485"/>
    <w:rsid w:val="004F14D0"/>
    <w:rsid w:val="004F46B2"/>
    <w:rsid w:val="00525F46"/>
    <w:rsid w:val="00534434"/>
    <w:rsid w:val="00560B04"/>
    <w:rsid w:val="00574D02"/>
    <w:rsid w:val="00583F4E"/>
    <w:rsid w:val="005957A0"/>
    <w:rsid w:val="005B5632"/>
    <w:rsid w:val="005C6CDC"/>
    <w:rsid w:val="005E7375"/>
    <w:rsid w:val="005F3992"/>
    <w:rsid w:val="005F5B4F"/>
    <w:rsid w:val="0060009D"/>
    <w:rsid w:val="00604C3F"/>
    <w:rsid w:val="006212DB"/>
    <w:rsid w:val="00626576"/>
    <w:rsid w:val="00654F00"/>
    <w:rsid w:val="00660817"/>
    <w:rsid w:val="00664158"/>
    <w:rsid w:val="0066470C"/>
    <w:rsid w:val="006710F4"/>
    <w:rsid w:val="006A0879"/>
    <w:rsid w:val="006B4537"/>
    <w:rsid w:val="006B5864"/>
    <w:rsid w:val="006C3EB4"/>
    <w:rsid w:val="006D1B52"/>
    <w:rsid w:val="006D2B2F"/>
    <w:rsid w:val="006D495D"/>
    <w:rsid w:val="006F66C3"/>
    <w:rsid w:val="0070266F"/>
    <w:rsid w:val="00710C0E"/>
    <w:rsid w:val="0071183A"/>
    <w:rsid w:val="0071619F"/>
    <w:rsid w:val="00717D04"/>
    <w:rsid w:val="00731EEB"/>
    <w:rsid w:val="0074356F"/>
    <w:rsid w:val="007548DE"/>
    <w:rsid w:val="0076197A"/>
    <w:rsid w:val="00773F18"/>
    <w:rsid w:val="007751EE"/>
    <w:rsid w:val="007756C7"/>
    <w:rsid w:val="007A2532"/>
    <w:rsid w:val="007A447D"/>
    <w:rsid w:val="007C03F0"/>
    <w:rsid w:val="007C1473"/>
    <w:rsid w:val="007D095C"/>
    <w:rsid w:val="007D0F73"/>
    <w:rsid w:val="007D40B3"/>
    <w:rsid w:val="007E0A73"/>
    <w:rsid w:val="007E145F"/>
    <w:rsid w:val="007F4E62"/>
    <w:rsid w:val="00804B66"/>
    <w:rsid w:val="00815A66"/>
    <w:rsid w:val="00816D9D"/>
    <w:rsid w:val="00831805"/>
    <w:rsid w:val="00837201"/>
    <w:rsid w:val="008462CF"/>
    <w:rsid w:val="00853E7E"/>
    <w:rsid w:val="00860B5A"/>
    <w:rsid w:val="008710BC"/>
    <w:rsid w:val="0087253D"/>
    <w:rsid w:val="00874E43"/>
    <w:rsid w:val="008813C8"/>
    <w:rsid w:val="00881CF4"/>
    <w:rsid w:val="0088703D"/>
    <w:rsid w:val="0089042E"/>
    <w:rsid w:val="00894C9D"/>
    <w:rsid w:val="008A05DE"/>
    <w:rsid w:val="008A6A7C"/>
    <w:rsid w:val="008A7BBE"/>
    <w:rsid w:val="008B1411"/>
    <w:rsid w:val="008C2785"/>
    <w:rsid w:val="008C27D4"/>
    <w:rsid w:val="008C4DB3"/>
    <w:rsid w:val="008C7B45"/>
    <w:rsid w:val="008D32F9"/>
    <w:rsid w:val="008D3C4B"/>
    <w:rsid w:val="008F6920"/>
    <w:rsid w:val="0090476E"/>
    <w:rsid w:val="00917B87"/>
    <w:rsid w:val="00923A05"/>
    <w:rsid w:val="009251CF"/>
    <w:rsid w:val="00937CA9"/>
    <w:rsid w:val="00950216"/>
    <w:rsid w:val="00955CDE"/>
    <w:rsid w:val="00962626"/>
    <w:rsid w:val="00966BD8"/>
    <w:rsid w:val="00967FAC"/>
    <w:rsid w:val="00971369"/>
    <w:rsid w:val="00981F9B"/>
    <w:rsid w:val="0099263E"/>
    <w:rsid w:val="009B2D69"/>
    <w:rsid w:val="009D774F"/>
    <w:rsid w:val="009E3A63"/>
    <w:rsid w:val="009E60AB"/>
    <w:rsid w:val="009F0898"/>
    <w:rsid w:val="009F598D"/>
    <w:rsid w:val="00A17949"/>
    <w:rsid w:val="00A4135A"/>
    <w:rsid w:val="00A46925"/>
    <w:rsid w:val="00A62D82"/>
    <w:rsid w:val="00A66D46"/>
    <w:rsid w:val="00A73932"/>
    <w:rsid w:val="00AA4DBE"/>
    <w:rsid w:val="00AA51F8"/>
    <w:rsid w:val="00AD0D99"/>
    <w:rsid w:val="00AE5455"/>
    <w:rsid w:val="00AF23F8"/>
    <w:rsid w:val="00AF406C"/>
    <w:rsid w:val="00B03D53"/>
    <w:rsid w:val="00B07B1B"/>
    <w:rsid w:val="00B215B7"/>
    <w:rsid w:val="00B24E9C"/>
    <w:rsid w:val="00B30D76"/>
    <w:rsid w:val="00B341AE"/>
    <w:rsid w:val="00B40BBA"/>
    <w:rsid w:val="00B53F84"/>
    <w:rsid w:val="00B86440"/>
    <w:rsid w:val="00B9465F"/>
    <w:rsid w:val="00B94A1D"/>
    <w:rsid w:val="00BC0588"/>
    <w:rsid w:val="00BC2E3F"/>
    <w:rsid w:val="00BD59A6"/>
    <w:rsid w:val="00BF03F3"/>
    <w:rsid w:val="00BF3F39"/>
    <w:rsid w:val="00C07E2F"/>
    <w:rsid w:val="00C15214"/>
    <w:rsid w:val="00C22654"/>
    <w:rsid w:val="00C24E70"/>
    <w:rsid w:val="00C26C4C"/>
    <w:rsid w:val="00C30DAD"/>
    <w:rsid w:val="00C371A4"/>
    <w:rsid w:val="00C44C95"/>
    <w:rsid w:val="00C45ED0"/>
    <w:rsid w:val="00C472B3"/>
    <w:rsid w:val="00C477A5"/>
    <w:rsid w:val="00C61709"/>
    <w:rsid w:val="00C6445B"/>
    <w:rsid w:val="00C7155F"/>
    <w:rsid w:val="00C71BFD"/>
    <w:rsid w:val="00C805C3"/>
    <w:rsid w:val="00C949B1"/>
    <w:rsid w:val="00CA0424"/>
    <w:rsid w:val="00CA51B4"/>
    <w:rsid w:val="00CB6D0B"/>
    <w:rsid w:val="00CC04B2"/>
    <w:rsid w:val="00CD5C51"/>
    <w:rsid w:val="00CE3E56"/>
    <w:rsid w:val="00CF2C2A"/>
    <w:rsid w:val="00CF5B1C"/>
    <w:rsid w:val="00D02672"/>
    <w:rsid w:val="00D10E26"/>
    <w:rsid w:val="00D1155D"/>
    <w:rsid w:val="00D34A2E"/>
    <w:rsid w:val="00D35FF2"/>
    <w:rsid w:val="00D67CAA"/>
    <w:rsid w:val="00D7210A"/>
    <w:rsid w:val="00D752C3"/>
    <w:rsid w:val="00D823E6"/>
    <w:rsid w:val="00D82F27"/>
    <w:rsid w:val="00D9595C"/>
    <w:rsid w:val="00DA04EC"/>
    <w:rsid w:val="00DA0FC5"/>
    <w:rsid w:val="00DB478B"/>
    <w:rsid w:val="00DC0891"/>
    <w:rsid w:val="00DC6BBB"/>
    <w:rsid w:val="00DC7987"/>
    <w:rsid w:val="00DD3668"/>
    <w:rsid w:val="00DD42A9"/>
    <w:rsid w:val="00DE4858"/>
    <w:rsid w:val="00DF39EA"/>
    <w:rsid w:val="00DF5502"/>
    <w:rsid w:val="00E03326"/>
    <w:rsid w:val="00E12B4C"/>
    <w:rsid w:val="00E137CA"/>
    <w:rsid w:val="00E20BB2"/>
    <w:rsid w:val="00E24E04"/>
    <w:rsid w:val="00E33FE8"/>
    <w:rsid w:val="00E421D2"/>
    <w:rsid w:val="00E43468"/>
    <w:rsid w:val="00E54000"/>
    <w:rsid w:val="00E5693E"/>
    <w:rsid w:val="00E7697C"/>
    <w:rsid w:val="00E776D0"/>
    <w:rsid w:val="00E954B8"/>
    <w:rsid w:val="00EA012D"/>
    <w:rsid w:val="00EA7542"/>
    <w:rsid w:val="00EC04CB"/>
    <w:rsid w:val="00EC599B"/>
    <w:rsid w:val="00EE68F6"/>
    <w:rsid w:val="00F25ECB"/>
    <w:rsid w:val="00F27C8E"/>
    <w:rsid w:val="00F32477"/>
    <w:rsid w:val="00F62781"/>
    <w:rsid w:val="00F66CC3"/>
    <w:rsid w:val="00F800EB"/>
    <w:rsid w:val="00FA082E"/>
    <w:rsid w:val="00FA58AB"/>
    <w:rsid w:val="00FB79C8"/>
    <w:rsid w:val="00FC300D"/>
    <w:rsid w:val="00FC30BA"/>
    <w:rsid w:val="00FC4817"/>
    <w:rsid w:val="00FD76D7"/>
    <w:rsid w:val="00FD7F26"/>
    <w:rsid w:val="00FF3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6D46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A66D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A66D46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0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1"/>
    <w:basedOn w:val="a"/>
    <w:rsid w:val="001938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ody Text Indent"/>
    <w:basedOn w:val="a"/>
    <w:link w:val="a5"/>
    <w:semiHidden/>
    <w:rsid w:val="000E35A0"/>
    <w:pPr>
      <w:ind w:firstLine="720"/>
      <w:jc w:val="both"/>
    </w:pPr>
    <w:rPr>
      <w:sz w:val="28"/>
    </w:rPr>
  </w:style>
  <w:style w:type="character" w:customStyle="1" w:styleId="a5">
    <w:name w:val="Основной текст с отступом Знак"/>
    <w:link w:val="a4"/>
    <w:semiHidden/>
    <w:rsid w:val="000E35A0"/>
    <w:rPr>
      <w:sz w:val="28"/>
      <w:szCs w:val="24"/>
      <w:lang w:val="sr-Cyrl-CS" w:eastAsia="ru-RU" w:bidi="ar-SA"/>
    </w:rPr>
  </w:style>
  <w:style w:type="paragraph" w:styleId="3">
    <w:name w:val="Body Text Indent 3"/>
    <w:basedOn w:val="a"/>
    <w:semiHidden/>
    <w:rsid w:val="000E35A0"/>
    <w:pPr>
      <w:ind w:firstLine="720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0E35A0"/>
    <w:pPr>
      <w:tabs>
        <w:tab w:val="center" w:pos="4677"/>
        <w:tab w:val="right" w:pos="9355"/>
      </w:tabs>
    </w:pPr>
    <w:rPr>
      <w:sz w:val="28"/>
    </w:rPr>
  </w:style>
  <w:style w:type="paragraph" w:styleId="a8">
    <w:name w:val="Body Text"/>
    <w:basedOn w:val="a"/>
    <w:rsid w:val="004A5C37"/>
    <w:pPr>
      <w:spacing w:after="120"/>
    </w:pPr>
  </w:style>
  <w:style w:type="character" w:customStyle="1" w:styleId="20">
    <w:name w:val="Основной текст (2)_"/>
    <w:link w:val="21"/>
    <w:rsid w:val="004A5C37"/>
    <w:rPr>
      <w:rFonts w:eastAsia="Microsoft Sans Serif"/>
      <w:spacing w:val="10"/>
      <w:sz w:val="16"/>
      <w:szCs w:val="16"/>
      <w:lang w:val="ru-RU" w:eastAsia="ru-RU" w:bidi="ar-SA"/>
    </w:rPr>
  </w:style>
  <w:style w:type="character" w:customStyle="1" w:styleId="22pt">
    <w:name w:val="Основной текст (2) + Интервал 2 pt"/>
    <w:rsid w:val="004A5C37"/>
    <w:rPr>
      <w:rFonts w:eastAsia="Microsoft Sans Serif"/>
      <w:spacing w:val="50"/>
      <w:sz w:val="16"/>
      <w:szCs w:val="16"/>
      <w:lang w:val="ru-RU" w:eastAsia="ru-RU" w:bidi="ar-SA"/>
    </w:rPr>
  </w:style>
  <w:style w:type="paragraph" w:customStyle="1" w:styleId="21">
    <w:name w:val="Основной текст (2)"/>
    <w:basedOn w:val="a"/>
    <w:link w:val="20"/>
    <w:rsid w:val="004A5C37"/>
    <w:pPr>
      <w:shd w:val="clear" w:color="auto" w:fill="FFFFFF"/>
      <w:spacing w:before="660" w:line="235" w:lineRule="exact"/>
      <w:jc w:val="both"/>
    </w:pPr>
    <w:rPr>
      <w:rFonts w:eastAsia="Microsoft Sans Serif"/>
      <w:spacing w:val="10"/>
      <w:sz w:val="16"/>
      <w:szCs w:val="16"/>
      <w:lang w:val="ru-RU"/>
    </w:rPr>
  </w:style>
  <w:style w:type="paragraph" w:styleId="a9">
    <w:name w:val="footer"/>
    <w:basedOn w:val="a"/>
    <w:link w:val="aa"/>
    <w:rsid w:val="007751E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7751EE"/>
    <w:rPr>
      <w:sz w:val="24"/>
      <w:szCs w:val="24"/>
      <w:lang w:val="sr-Cyrl-CS"/>
    </w:rPr>
  </w:style>
  <w:style w:type="character" w:customStyle="1" w:styleId="a7">
    <w:name w:val="Верхний колонтитул Знак"/>
    <w:link w:val="a6"/>
    <w:uiPriority w:val="99"/>
    <w:rsid w:val="007751EE"/>
    <w:rPr>
      <w:sz w:val="28"/>
      <w:szCs w:val="24"/>
    </w:rPr>
  </w:style>
  <w:style w:type="paragraph" w:styleId="ab">
    <w:name w:val="Balloon Text"/>
    <w:basedOn w:val="a"/>
    <w:link w:val="ac"/>
    <w:rsid w:val="007751EE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rsid w:val="007751EE"/>
    <w:rPr>
      <w:rFonts w:ascii="Segoe UI" w:hAnsi="Segoe UI" w:cs="Segoe UI"/>
      <w:sz w:val="18"/>
      <w:szCs w:val="18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0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4673E-FED3-4292-A117-09D064E47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Пользователь Windows</cp:lastModifiedBy>
  <cp:revision>3</cp:revision>
  <cp:lastPrinted>2022-10-26T07:10:00Z</cp:lastPrinted>
  <dcterms:created xsi:type="dcterms:W3CDTF">2025-03-25T05:58:00Z</dcterms:created>
  <dcterms:modified xsi:type="dcterms:W3CDTF">2025-04-01T08:04:00Z</dcterms:modified>
</cp:coreProperties>
</file>